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84" w:rsidRDefault="004E3565" w:rsidP="008A378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4850" cy="8305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784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784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E672F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672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4784" w:rsidRPr="00CE672F" w:rsidRDefault="00DE4784" w:rsidP="00CE672F">
      <w:pPr>
        <w:pStyle w:val="3"/>
        <w:tabs>
          <w:tab w:val="left" w:pos="0"/>
        </w:tabs>
        <w:ind w:left="0" w:firstLine="0"/>
        <w:rPr>
          <w:rFonts w:ascii="Times New Roman" w:hAnsi="Times New Roman"/>
          <w:szCs w:val="28"/>
        </w:rPr>
      </w:pPr>
      <w:r w:rsidRPr="00CE672F">
        <w:rPr>
          <w:rFonts w:ascii="Times New Roman" w:hAnsi="Times New Roman"/>
          <w:szCs w:val="28"/>
        </w:rPr>
        <w:t>Новгородская область</w:t>
      </w:r>
    </w:p>
    <w:p w:rsidR="00DE4784" w:rsidRPr="00932279" w:rsidRDefault="00DE4784" w:rsidP="00932279">
      <w:pPr>
        <w:pStyle w:val="3"/>
        <w:tabs>
          <w:tab w:val="left" w:pos="0"/>
        </w:tabs>
        <w:ind w:left="0" w:firstLine="0"/>
        <w:rPr>
          <w:rFonts w:ascii="Times New Roman" w:hAnsi="Times New Roman"/>
          <w:szCs w:val="28"/>
        </w:rPr>
      </w:pPr>
      <w:r w:rsidRPr="00CE672F">
        <w:t>Боровичский район</w:t>
      </w: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72F">
        <w:rPr>
          <w:rFonts w:ascii="Times New Roman" w:hAnsi="Times New Roman"/>
          <w:b/>
          <w:sz w:val="28"/>
          <w:szCs w:val="28"/>
        </w:rPr>
        <w:t xml:space="preserve">АДМИНИСТРАЦИЯ   </w:t>
      </w:r>
      <w:r>
        <w:rPr>
          <w:rFonts w:ascii="Times New Roman" w:hAnsi="Times New Roman"/>
          <w:b/>
          <w:sz w:val="28"/>
          <w:szCs w:val="28"/>
        </w:rPr>
        <w:t xml:space="preserve">ТРАВКОВСКОГО </w:t>
      </w:r>
      <w:r w:rsidRPr="00CE672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E4784" w:rsidRPr="00CE672F" w:rsidRDefault="00DE4784" w:rsidP="008A3786">
      <w:pPr>
        <w:pStyle w:val="1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DE4784" w:rsidRPr="00CE672F" w:rsidRDefault="00DE4784" w:rsidP="008A3786">
      <w:pPr>
        <w:pStyle w:val="1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E672F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29.05.2019 № 17</w:t>
      </w: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Травково</w:t>
      </w:r>
    </w:p>
    <w:p w:rsidR="00DE4784" w:rsidRPr="00CE672F" w:rsidRDefault="00DE4784" w:rsidP="008A3786">
      <w:pPr>
        <w:spacing w:after="0" w:line="240" w:lineRule="auto"/>
        <w:rPr>
          <w:rFonts w:ascii="Times New Roman" w:hAnsi="Times New Roman"/>
          <w:sz w:val="28"/>
        </w:rPr>
      </w:pPr>
    </w:p>
    <w:p w:rsidR="00DE4784" w:rsidRDefault="00DE4784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67587">
        <w:rPr>
          <w:rFonts w:ascii="Times New Roman" w:hAnsi="Times New Roman"/>
          <w:b/>
          <w:sz w:val="28"/>
          <w:szCs w:val="28"/>
        </w:rPr>
        <w:t>Об утверждении Перечня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E4784" w:rsidRPr="00C67587" w:rsidRDefault="00DE4784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Травковского сельского поселения</w:t>
      </w:r>
      <w:bookmarkEnd w:id="0"/>
      <w:r w:rsidRPr="00C67587">
        <w:rPr>
          <w:rFonts w:ascii="Times New Roman" w:hAnsi="Times New Roman"/>
          <w:b/>
          <w:sz w:val="28"/>
          <w:szCs w:val="28"/>
        </w:rPr>
        <w:t>, уполномоченных составлять протоколы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587">
        <w:rPr>
          <w:rFonts w:ascii="Times New Roman" w:hAnsi="Times New Roman"/>
          <w:b/>
          <w:sz w:val="28"/>
          <w:szCs w:val="28"/>
        </w:rPr>
        <w:t>об административных правонарушениях</w:t>
      </w: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Default="00DE4784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758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областными законами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правонарушениях», от 31.03.2014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4784" w:rsidRDefault="00DE4784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  <w:r w:rsidRPr="00C6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4784" w:rsidRPr="00C67587" w:rsidRDefault="00DE4784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ПОСТАНОВЛЯЕТ:</w:t>
      </w:r>
    </w:p>
    <w:p w:rsidR="00DE4784" w:rsidRPr="00C67587" w:rsidRDefault="00DE4784" w:rsidP="00576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9" w:history="1">
        <w:r w:rsidRPr="008A378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C67587">
        <w:rPr>
          <w:rFonts w:ascii="Times New Roman" w:hAnsi="Times New Roman"/>
          <w:sz w:val="28"/>
          <w:szCs w:val="28"/>
        </w:rPr>
        <w:t xml:space="preserve"> должностных лиц Адм</w:t>
      </w:r>
      <w:r>
        <w:rPr>
          <w:rFonts w:ascii="Times New Roman" w:hAnsi="Times New Roman"/>
          <w:sz w:val="28"/>
          <w:szCs w:val="28"/>
        </w:rPr>
        <w:t>инистрации Травковского сельского поселения</w:t>
      </w:r>
      <w:r w:rsidRPr="00C67587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>предусмотренных статьями 3-1 - 3-18 О</w:t>
      </w:r>
      <w:r w:rsidRPr="00C67587">
        <w:rPr>
          <w:rFonts w:ascii="Times New Roman" w:hAnsi="Times New Roman"/>
          <w:sz w:val="28"/>
          <w:szCs w:val="28"/>
        </w:rPr>
        <w:t>бластного закона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правонарушениях».</w:t>
      </w:r>
    </w:p>
    <w:p w:rsidR="00DE4784" w:rsidRPr="0022735B" w:rsidRDefault="00DE4784" w:rsidP="002273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75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Признать утратившим силу постановление Адм</w:t>
      </w:r>
      <w:r>
        <w:rPr>
          <w:rFonts w:ascii="Times New Roman" w:hAnsi="Times New Roman"/>
          <w:sz w:val="28"/>
          <w:szCs w:val="28"/>
        </w:rPr>
        <w:t xml:space="preserve">инистрации Травковского  сельского   поселения </w:t>
      </w:r>
      <w:r w:rsidRPr="0022735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27.08.2014г. </w:t>
      </w:r>
      <w:r w:rsidRPr="0022735B">
        <w:rPr>
          <w:rFonts w:ascii="Times New Roman" w:hAnsi="Times New Roman"/>
          <w:bCs/>
          <w:sz w:val="28"/>
          <w:szCs w:val="28"/>
        </w:rPr>
        <w:t>№ 33 «Об утверждении Перечня должностных лиц  Администрации Травковского сельского поселения, уполномоченных составлять протоколы об административных правонарушениях, предусмотренных  статьей 5 областного закона Новгородской области от 01.07.2010 N 791-ОЗ «Об административных правонарушениях».</w:t>
      </w:r>
    </w:p>
    <w:p w:rsidR="00DE4784" w:rsidRDefault="00DE4784" w:rsidP="008A3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Опубликовать поста</w:t>
      </w:r>
      <w:r>
        <w:rPr>
          <w:rFonts w:ascii="Times New Roman" w:hAnsi="Times New Roman"/>
          <w:sz w:val="28"/>
          <w:szCs w:val="28"/>
        </w:rPr>
        <w:t xml:space="preserve">новление в бюллетене  «Официальный </w:t>
      </w:r>
      <w:r w:rsidRPr="00C67587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 xml:space="preserve"> Травковского сельского поселения</w:t>
      </w:r>
      <w:r w:rsidRPr="00C67587">
        <w:rPr>
          <w:rFonts w:ascii="Times New Roman" w:hAnsi="Times New Roman"/>
          <w:sz w:val="28"/>
          <w:szCs w:val="28"/>
        </w:rPr>
        <w:t>»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C67587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сельского поселения</w:t>
      </w:r>
      <w:r w:rsidRPr="00C67587">
        <w:rPr>
          <w:rFonts w:ascii="Times New Roman" w:hAnsi="Times New Roman"/>
          <w:sz w:val="28"/>
          <w:szCs w:val="28"/>
        </w:rPr>
        <w:t>.</w:t>
      </w:r>
    </w:p>
    <w:p w:rsidR="00DE4784" w:rsidRDefault="00DE4784" w:rsidP="00576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784" w:rsidRPr="00C67587" w:rsidRDefault="00DE4784" w:rsidP="00576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784" w:rsidRDefault="00DE4784" w:rsidP="008A3786">
      <w:pPr>
        <w:pStyle w:val="a6"/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7587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лава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Я. Н. Орлова</w:t>
      </w:r>
    </w:p>
    <w:p w:rsidR="00DE4784" w:rsidRPr="008A3786" w:rsidRDefault="00DE4784" w:rsidP="008A3786">
      <w:pPr>
        <w:pStyle w:val="a6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>УТВЕРЖДЁН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Травковского </w:t>
      </w:r>
      <w:r w:rsidRPr="008A3786">
        <w:rPr>
          <w:rFonts w:ascii="Times New Roman" w:hAnsi="Times New Roman"/>
          <w:sz w:val="24"/>
          <w:szCs w:val="24"/>
        </w:rPr>
        <w:t>сельского поселения</w:t>
      </w:r>
    </w:p>
    <w:p w:rsidR="00DE4784" w:rsidRPr="00114684" w:rsidRDefault="00DE4784" w:rsidP="00114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684">
        <w:rPr>
          <w:rFonts w:ascii="Times New Roman" w:hAnsi="Times New Roman"/>
          <w:sz w:val="24"/>
          <w:szCs w:val="24"/>
        </w:rPr>
        <w:t>от 29.05.2019 № 17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ПЕРЕЧЕНЬ</w:t>
      </w: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должностных лиц Адм</w:t>
      </w:r>
      <w:r>
        <w:rPr>
          <w:rFonts w:ascii="Times New Roman" w:hAnsi="Times New Roman"/>
          <w:b/>
          <w:sz w:val="28"/>
          <w:szCs w:val="28"/>
        </w:rPr>
        <w:t xml:space="preserve">инистрации </w:t>
      </w:r>
      <w:r w:rsidRPr="00932279">
        <w:rPr>
          <w:rFonts w:ascii="Times New Roman" w:hAnsi="Times New Roman"/>
          <w:b/>
          <w:sz w:val="28"/>
          <w:szCs w:val="28"/>
        </w:rPr>
        <w:t xml:space="preserve">Травковского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67587">
        <w:rPr>
          <w:rFonts w:ascii="Times New Roman" w:hAnsi="Times New Roman"/>
          <w:b/>
          <w:sz w:val="28"/>
          <w:szCs w:val="28"/>
        </w:rPr>
        <w:t xml:space="preserve">, </w:t>
      </w: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уполномоченных составлять протоколы об административных</w:t>
      </w:r>
    </w:p>
    <w:p w:rsidR="00DE4784" w:rsidRPr="00C67587" w:rsidRDefault="00DE4784" w:rsidP="00A17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 xml:space="preserve"> правонарушениях</w:t>
      </w:r>
    </w:p>
    <w:p w:rsidR="00DE4784" w:rsidRDefault="00DE4784" w:rsidP="00576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Глава </w:t>
      </w:r>
      <w:r>
        <w:rPr>
          <w:rFonts w:ascii="Times New Roman" w:hAnsi="Times New Roman"/>
          <w:sz w:val="28"/>
          <w:szCs w:val="28"/>
        </w:rPr>
        <w:t>Травковского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E4784" w:rsidRPr="00E36F5C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Главный специалист а</w:t>
      </w:r>
      <w:r w:rsidRPr="00C67587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DE4784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Ведущий специалист а</w:t>
      </w:r>
      <w:r w:rsidRPr="00C67587"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z w:val="28"/>
          <w:szCs w:val="28"/>
        </w:rPr>
        <w:t>инистрации  сельского поселения</w:t>
      </w: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Специалист 1 категории а</w:t>
      </w:r>
      <w:r w:rsidRPr="00C67587"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z w:val="28"/>
          <w:szCs w:val="28"/>
        </w:rPr>
        <w:t>инистрации  сельского поселения</w:t>
      </w:r>
    </w:p>
    <w:p w:rsidR="00DE4784" w:rsidRPr="00C67587" w:rsidRDefault="00DE4784" w:rsidP="00576A3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>__________________________</w:t>
      </w: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/>
    <w:sectPr w:rsidR="00DE4784" w:rsidSect="00932279">
      <w:headerReference w:type="even" r:id="rId10"/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E7" w:rsidRDefault="00DE4AE7" w:rsidP="00094685">
      <w:pPr>
        <w:spacing w:after="0" w:line="240" w:lineRule="auto"/>
      </w:pPr>
      <w:r>
        <w:separator/>
      </w:r>
    </w:p>
  </w:endnote>
  <w:endnote w:type="continuationSeparator" w:id="0">
    <w:p w:rsidR="00DE4AE7" w:rsidRDefault="00DE4AE7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E7" w:rsidRDefault="00DE4AE7" w:rsidP="00094685">
      <w:pPr>
        <w:spacing w:after="0" w:line="240" w:lineRule="auto"/>
      </w:pPr>
      <w:r>
        <w:separator/>
      </w:r>
    </w:p>
  </w:footnote>
  <w:footnote w:type="continuationSeparator" w:id="0">
    <w:p w:rsidR="00DE4AE7" w:rsidRDefault="00DE4AE7" w:rsidP="000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84" w:rsidRDefault="00DE4784" w:rsidP="00666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784" w:rsidRDefault="00DE47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pStyle w:val="1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38"/>
    <w:rsid w:val="00094685"/>
    <w:rsid w:val="00114684"/>
    <w:rsid w:val="00171D33"/>
    <w:rsid w:val="0022396B"/>
    <w:rsid w:val="0022735B"/>
    <w:rsid w:val="002C6E89"/>
    <w:rsid w:val="002E6BCD"/>
    <w:rsid w:val="004E3565"/>
    <w:rsid w:val="005469E3"/>
    <w:rsid w:val="00576A38"/>
    <w:rsid w:val="00637CE8"/>
    <w:rsid w:val="00666532"/>
    <w:rsid w:val="007473DE"/>
    <w:rsid w:val="00861DDB"/>
    <w:rsid w:val="008A3786"/>
    <w:rsid w:val="00932279"/>
    <w:rsid w:val="009E53E7"/>
    <w:rsid w:val="00A17633"/>
    <w:rsid w:val="00A7751D"/>
    <w:rsid w:val="00AD1C88"/>
    <w:rsid w:val="00B30677"/>
    <w:rsid w:val="00C67587"/>
    <w:rsid w:val="00C75460"/>
    <w:rsid w:val="00CE672F"/>
    <w:rsid w:val="00D441A0"/>
    <w:rsid w:val="00DE4784"/>
    <w:rsid w:val="00DE4AE7"/>
    <w:rsid w:val="00E36F5C"/>
    <w:rsid w:val="00E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67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 CYR" w:hAnsi="Times New Roman CYR"/>
      <w:kern w:val="2"/>
      <w:sz w:val="4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E672F"/>
    <w:pPr>
      <w:keepNext/>
      <w:numPr>
        <w:ilvl w:val="2"/>
        <w:numId w:val="2"/>
      </w:numPr>
      <w:suppressAutoHyphens/>
      <w:spacing w:after="0" w:line="240" w:lineRule="auto"/>
      <w:ind w:left="2509" w:hanging="180"/>
      <w:jc w:val="center"/>
      <w:outlineLvl w:val="2"/>
    </w:pPr>
    <w:rPr>
      <w:rFonts w:ascii="Times New Roman CYR" w:hAnsi="Times New Roman CYR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2F"/>
    <w:rPr>
      <w:rFonts w:ascii="Times New Roman CYR" w:hAnsi="Times New Roman CYR" w:cs="Times New Roman"/>
      <w:kern w:val="2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72F"/>
    <w:rPr>
      <w:rFonts w:ascii="Times New Roman CYR" w:hAnsi="Times New Roman CYR" w:cs="Times New Roman"/>
      <w:b/>
      <w:kern w:val="2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576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6A3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6A38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76A3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576A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67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 CYR" w:hAnsi="Times New Roman CYR"/>
      <w:kern w:val="2"/>
      <w:sz w:val="4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E672F"/>
    <w:pPr>
      <w:keepNext/>
      <w:numPr>
        <w:ilvl w:val="2"/>
        <w:numId w:val="2"/>
      </w:numPr>
      <w:suppressAutoHyphens/>
      <w:spacing w:after="0" w:line="240" w:lineRule="auto"/>
      <w:ind w:left="2509" w:hanging="180"/>
      <w:jc w:val="center"/>
      <w:outlineLvl w:val="2"/>
    </w:pPr>
    <w:rPr>
      <w:rFonts w:ascii="Times New Roman CYR" w:hAnsi="Times New Roman CYR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2F"/>
    <w:rPr>
      <w:rFonts w:ascii="Times New Roman CYR" w:hAnsi="Times New Roman CYR" w:cs="Times New Roman"/>
      <w:kern w:val="2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72F"/>
    <w:rPr>
      <w:rFonts w:ascii="Times New Roman CYR" w:hAnsi="Times New Roman CYR" w:cs="Times New Roman"/>
      <w:b/>
      <w:kern w:val="2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576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6A3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6A38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76A3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576A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8FE5603B85018B9C9CE714A9FD7ABA58A0095A08A983AD4C93355B57B5B81201C0923F2C683768B47BU6S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2019-05-23T09:49:00Z</cp:lastPrinted>
  <dcterms:created xsi:type="dcterms:W3CDTF">2023-03-18T09:07:00Z</dcterms:created>
  <dcterms:modified xsi:type="dcterms:W3CDTF">2023-03-18T09:07:00Z</dcterms:modified>
</cp:coreProperties>
</file>